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C8" w:rsidRPr="0039031A" w:rsidRDefault="00C75BC8" w:rsidP="00C75BC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Pr="0039031A">
        <w:rPr>
          <w:b/>
        </w:rPr>
        <w:t>Приложение №1</w:t>
      </w:r>
    </w:p>
    <w:p w:rsidR="00C75BC8" w:rsidRPr="0039031A" w:rsidRDefault="00C75BC8" w:rsidP="00C75BC8">
      <w:pPr>
        <w:ind w:left="360"/>
        <w:jc w:val="both"/>
        <w:rPr>
          <w:b/>
        </w:rPr>
      </w:pPr>
    </w:p>
    <w:p w:rsidR="00C75BC8" w:rsidRPr="0039031A" w:rsidRDefault="00C75BC8" w:rsidP="00C75BC8">
      <w:pPr>
        <w:ind w:left="360"/>
        <w:jc w:val="both"/>
        <w:rPr>
          <w:b/>
        </w:rPr>
      </w:pPr>
    </w:p>
    <w:p w:rsidR="00C75BC8" w:rsidRPr="0039031A" w:rsidRDefault="00C75BC8" w:rsidP="00C75BC8">
      <w:pPr>
        <w:ind w:left="360"/>
        <w:jc w:val="both"/>
        <w:rPr>
          <w:b/>
          <w:sz w:val="28"/>
          <w:szCs w:val="28"/>
        </w:rPr>
      </w:pPr>
    </w:p>
    <w:p w:rsidR="00C75BC8" w:rsidRPr="0039031A" w:rsidRDefault="00C75BC8" w:rsidP="00C75BC8">
      <w:pPr>
        <w:jc w:val="center"/>
        <w:rPr>
          <w:b/>
          <w:sz w:val="28"/>
          <w:szCs w:val="28"/>
        </w:rPr>
      </w:pPr>
      <w:r w:rsidRPr="0039031A">
        <w:rPr>
          <w:b/>
          <w:sz w:val="28"/>
          <w:szCs w:val="28"/>
        </w:rPr>
        <w:t>ЗАЯВКА</w:t>
      </w:r>
    </w:p>
    <w:p w:rsidR="00C75BC8" w:rsidRPr="0061769E" w:rsidRDefault="00C75BC8" w:rsidP="00C75BC8">
      <w:pPr>
        <w:shd w:val="clear" w:color="auto" w:fill="FFFFFF"/>
        <w:spacing w:after="300"/>
        <w:jc w:val="center"/>
        <w:rPr>
          <w:sz w:val="28"/>
          <w:szCs w:val="28"/>
        </w:rPr>
      </w:pPr>
      <w:r w:rsidRPr="0039031A">
        <w:rPr>
          <w:b/>
          <w:sz w:val="28"/>
          <w:szCs w:val="28"/>
        </w:rPr>
        <w:t xml:space="preserve">на участие </w:t>
      </w:r>
      <w:r>
        <w:rPr>
          <w:b/>
          <w:sz w:val="28"/>
          <w:szCs w:val="28"/>
        </w:rPr>
        <w:t xml:space="preserve">в конкурсе детского эссе </w:t>
      </w:r>
    </w:p>
    <w:p w:rsidR="00C75BC8" w:rsidRPr="00C75BC8" w:rsidRDefault="00C75BC8" w:rsidP="00C75BC8">
      <w:pPr>
        <w:shd w:val="clear" w:color="auto" w:fill="FFFFFF"/>
        <w:spacing w:after="300"/>
        <w:jc w:val="center"/>
        <w:rPr>
          <w:sz w:val="32"/>
          <w:szCs w:val="32"/>
        </w:rPr>
      </w:pPr>
      <w:r w:rsidRPr="00A53484">
        <w:rPr>
          <w:sz w:val="32"/>
          <w:szCs w:val="32"/>
        </w:rPr>
        <w:t>«Моя история в Херсонесе Таврическом»</w:t>
      </w:r>
    </w:p>
    <w:p w:rsidR="00C75BC8" w:rsidRPr="0039031A" w:rsidRDefault="00C75BC8" w:rsidP="00C75BC8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453"/>
        <w:gridCol w:w="5226"/>
      </w:tblGrid>
      <w:tr w:rsidR="00C75BC8" w:rsidRPr="0039031A" w:rsidTr="00C75BC8">
        <w:trPr>
          <w:trHeight w:val="9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C8" w:rsidRPr="0039031A" w:rsidRDefault="00C75BC8" w:rsidP="00931B5F">
            <w:pPr>
              <w:ind w:left="72"/>
              <w:jc w:val="center"/>
            </w:pPr>
            <w:r w:rsidRPr="0039031A"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8" w:rsidRPr="0039031A" w:rsidRDefault="00C75BC8" w:rsidP="00931B5F">
            <w:r w:rsidRPr="0039031A">
              <w:t>Ф.И.О. автора конкурсной работы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BC8" w:rsidRDefault="00C75BC8" w:rsidP="00931B5F">
            <w:pPr>
              <w:ind w:left="360"/>
              <w:jc w:val="both"/>
              <w:rPr>
                <w:b/>
              </w:rPr>
            </w:pPr>
          </w:p>
          <w:p w:rsidR="00C75BC8" w:rsidRDefault="00C75BC8" w:rsidP="00931B5F">
            <w:pPr>
              <w:ind w:left="360"/>
              <w:jc w:val="both"/>
              <w:rPr>
                <w:b/>
              </w:rPr>
            </w:pPr>
          </w:p>
          <w:p w:rsidR="00C75BC8" w:rsidRPr="0039031A" w:rsidRDefault="00C75BC8" w:rsidP="00931B5F">
            <w:pPr>
              <w:ind w:left="360"/>
              <w:jc w:val="both"/>
              <w:rPr>
                <w:b/>
              </w:rPr>
            </w:pPr>
          </w:p>
        </w:tc>
      </w:tr>
      <w:tr w:rsidR="00C75BC8" w:rsidRPr="0039031A" w:rsidTr="00C75BC8">
        <w:trPr>
          <w:trHeight w:val="9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C8" w:rsidRPr="0039031A" w:rsidRDefault="00C75BC8" w:rsidP="00931B5F">
            <w:pPr>
              <w:ind w:left="72"/>
              <w:jc w:val="center"/>
            </w:pPr>
            <w:r w:rsidRPr="0039031A"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8" w:rsidRPr="0039031A" w:rsidRDefault="00C75BC8" w:rsidP="00931B5F">
            <w:r w:rsidRPr="0039031A">
              <w:t xml:space="preserve">Число, месяц, год рождения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BC8" w:rsidRDefault="00C75BC8" w:rsidP="00931B5F">
            <w:pPr>
              <w:ind w:left="360"/>
              <w:jc w:val="both"/>
              <w:rPr>
                <w:b/>
              </w:rPr>
            </w:pPr>
          </w:p>
          <w:p w:rsidR="00C75BC8" w:rsidRPr="0039031A" w:rsidRDefault="00C75BC8" w:rsidP="00931B5F">
            <w:pPr>
              <w:ind w:left="360"/>
              <w:jc w:val="both"/>
              <w:rPr>
                <w:b/>
              </w:rPr>
            </w:pPr>
          </w:p>
        </w:tc>
      </w:tr>
      <w:tr w:rsidR="00C75BC8" w:rsidRPr="0039031A" w:rsidTr="00C75BC8">
        <w:trPr>
          <w:trHeight w:val="9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C8" w:rsidRPr="0039031A" w:rsidRDefault="00C75BC8" w:rsidP="00931B5F">
            <w:pPr>
              <w:ind w:left="72"/>
              <w:jc w:val="center"/>
            </w:pPr>
            <w: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8" w:rsidRPr="0039031A" w:rsidRDefault="00C75BC8" w:rsidP="00931B5F">
            <w:r>
              <w:t>Возрастная категория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BC8" w:rsidRDefault="00C75BC8" w:rsidP="00931B5F">
            <w:pPr>
              <w:ind w:left="360"/>
              <w:jc w:val="both"/>
              <w:rPr>
                <w:b/>
              </w:rPr>
            </w:pPr>
          </w:p>
          <w:p w:rsidR="00C75BC8" w:rsidRPr="0039031A" w:rsidRDefault="00C75BC8" w:rsidP="00931B5F">
            <w:pPr>
              <w:ind w:left="360"/>
              <w:jc w:val="both"/>
              <w:rPr>
                <w:b/>
              </w:rPr>
            </w:pPr>
          </w:p>
        </w:tc>
      </w:tr>
      <w:tr w:rsidR="00C75BC8" w:rsidRPr="0039031A" w:rsidTr="00C75BC8">
        <w:trPr>
          <w:trHeight w:val="9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C8" w:rsidRDefault="00C75BC8" w:rsidP="00931B5F">
            <w:pPr>
              <w:ind w:left="72"/>
              <w:jc w:val="center"/>
            </w:pPr>
            <w: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8" w:rsidRDefault="00C75BC8" w:rsidP="00931B5F">
            <w:r>
              <w:t>Название работы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BC8" w:rsidRDefault="00C75BC8" w:rsidP="00931B5F">
            <w:pPr>
              <w:ind w:left="360"/>
              <w:jc w:val="both"/>
              <w:rPr>
                <w:b/>
              </w:rPr>
            </w:pPr>
          </w:p>
          <w:p w:rsidR="00C75BC8" w:rsidRPr="0039031A" w:rsidRDefault="00C75BC8" w:rsidP="00931B5F">
            <w:pPr>
              <w:ind w:left="360"/>
              <w:jc w:val="both"/>
              <w:rPr>
                <w:b/>
              </w:rPr>
            </w:pPr>
          </w:p>
        </w:tc>
      </w:tr>
      <w:tr w:rsidR="00C75BC8" w:rsidRPr="0039031A" w:rsidTr="00C75BC8">
        <w:trPr>
          <w:trHeight w:val="9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C8" w:rsidRPr="0039031A" w:rsidRDefault="00C75BC8" w:rsidP="00931B5F">
            <w:pPr>
              <w:ind w:left="72"/>
              <w:jc w:val="center"/>
            </w:pPr>
            <w:r>
              <w:t>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8" w:rsidRPr="0039031A" w:rsidRDefault="00C75BC8" w:rsidP="00931B5F">
            <w:r w:rsidRPr="0039031A">
              <w:t xml:space="preserve">Адрес, контактный телефон, </w:t>
            </w:r>
          </w:p>
          <w:p w:rsidR="00C75BC8" w:rsidRPr="0039031A" w:rsidRDefault="00C75BC8" w:rsidP="00931B5F">
            <w:r w:rsidRPr="0039031A">
              <w:rPr>
                <w:lang w:val="en-US"/>
              </w:rPr>
              <w:t>E</w:t>
            </w:r>
            <w:r w:rsidRPr="0039031A">
              <w:t>-</w:t>
            </w:r>
            <w:r w:rsidRPr="0039031A">
              <w:rPr>
                <w:lang w:val="en-US"/>
              </w:rPr>
              <w:t>mail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BC8" w:rsidRDefault="00C75BC8" w:rsidP="00931B5F">
            <w:pPr>
              <w:ind w:left="360"/>
              <w:jc w:val="both"/>
              <w:rPr>
                <w:b/>
              </w:rPr>
            </w:pPr>
          </w:p>
          <w:p w:rsidR="00C75BC8" w:rsidRDefault="00C75BC8" w:rsidP="00931B5F">
            <w:pPr>
              <w:ind w:left="360"/>
              <w:jc w:val="both"/>
              <w:rPr>
                <w:b/>
              </w:rPr>
            </w:pPr>
          </w:p>
          <w:p w:rsidR="00C75BC8" w:rsidRPr="0039031A" w:rsidRDefault="00C75BC8" w:rsidP="00931B5F">
            <w:pPr>
              <w:ind w:left="360"/>
              <w:jc w:val="both"/>
              <w:rPr>
                <w:b/>
              </w:rPr>
            </w:pPr>
          </w:p>
        </w:tc>
      </w:tr>
      <w:tr w:rsidR="00C75BC8" w:rsidRPr="0039031A" w:rsidTr="00C75BC8">
        <w:trPr>
          <w:trHeight w:val="9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C8" w:rsidRPr="0039031A" w:rsidRDefault="00C75BC8" w:rsidP="00931B5F">
            <w:pPr>
              <w:ind w:left="72"/>
              <w:jc w:val="center"/>
            </w:pPr>
            <w:r>
              <w:t>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8" w:rsidRPr="0039031A" w:rsidRDefault="00C75BC8" w:rsidP="00931B5F">
            <w:r w:rsidRPr="0039031A">
              <w:t>Ф.И.О.  родителя или законного представителя автора (для детей до 14 лет)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BC8" w:rsidRPr="0039031A" w:rsidRDefault="00C75BC8" w:rsidP="00931B5F">
            <w:pPr>
              <w:ind w:left="360"/>
              <w:jc w:val="both"/>
              <w:rPr>
                <w:b/>
              </w:rPr>
            </w:pPr>
          </w:p>
        </w:tc>
      </w:tr>
    </w:tbl>
    <w:p w:rsidR="00C75BC8" w:rsidRDefault="00C75BC8" w:rsidP="00C75BC8"/>
    <w:p w:rsidR="00C75BC8" w:rsidRPr="0039031A" w:rsidRDefault="00C75BC8" w:rsidP="00C75BC8">
      <w:bookmarkStart w:id="0" w:name="_GoBack"/>
      <w:bookmarkEnd w:id="0"/>
    </w:p>
    <w:p w:rsidR="00933320" w:rsidRDefault="00C75BC8">
      <w:r>
        <w:t>Подпись законного представителя ________________________________</w:t>
      </w:r>
    </w:p>
    <w:sectPr w:rsidR="0093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8C"/>
    <w:rsid w:val="00933320"/>
    <w:rsid w:val="00B55C8C"/>
    <w:rsid w:val="00C7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6CE1F-DD80-4923-895E-4527F495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Некрашевич Ольга Олеговна</dc:creator>
  <cp:keywords/>
  <dc:description/>
  <cp:lastModifiedBy>Некрашевич Ольга Олеговна</cp:lastModifiedBy>
  <cp:revision>2</cp:revision>
  <dcterms:created xsi:type="dcterms:W3CDTF">2022-06-17T07:20:00Z</dcterms:created>
  <dcterms:modified xsi:type="dcterms:W3CDTF">2022-06-17T07:26:00Z</dcterms:modified>
</cp:coreProperties>
</file>